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0AA1" w14:textId="77777777" w:rsidR="006D3742" w:rsidRDefault="006D3742">
      <w:pPr>
        <w:rPr>
          <w:u w:val="single"/>
        </w:rPr>
      </w:pPr>
    </w:p>
    <w:p w14:paraId="3BA97AC3" w14:textId="77777777" w:rsidR="006D3742" w:rsidRDefault="006D3742">
      <w:pPr>
        <w:jc w:val="center"/>
        <w:rPr>
          <w:u w:val="single"/>
        </w:rPr>
      </w:pPr>
    </w:p>
    <w:p w14:paraId="0281EC5D" w14:textId="1DAB0FF5" w:rsidR="00116F20" w:rsidRPr="00116F20" w:rsidRDefault="00116F20" w:rsidP="00116F20">
      <w:pPr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  <w:u w:val="single"/>
        </w:rPr>
        <w:t xml:space="preserve">Clients </w:t>
      </w:r>
      <w:r w:rsidRPr="00116F20">
        <w:rPr>
          <w:rFonts w:eastAsia="Times New Roman"/>
          <w:color w:val="000000"/>
          <w:u w:val="single"/>
        </w:rPr>
        <w:t>White label order form</w:t>
      </w:r>
    </w:p>
    <w:p w14:paraId="31DD0B46" w14:textId="77777777" w:rsidR="006D3742" w:rsidRDefault="006D3742">
      <w:pPr>
        <w:jc w:val="center"/>
      </w:pPr>
    </w:p>
    <w:p w14:paraId="08065AC5" w14:textId="77777777" w:rsidR="006D3742" w:rsidRDefault="001A5132">
      <w:pPr>
        <w:jc w:val="center"/>
      </w:pPr>
      <w:r>
        <w:t xml:space="preserve">Please print this order form off and include it in your parcel when shipping to us. </w:t>
      </w:r>
    </w:p>
    <w:p w14:paraId="76D4DEFA" w14:textId="77777777" w:rsidR="006D3742" w:rsidRDefault="001A5132">
      <w:pPr>
        <w:jc w:val="center"/>
      </w:pPr>
      <w:r>
        <w:t xml:space="preserve">Or alternatively email the form to us directly:  </w:t>
      </w:r>
      <w:hyperlink r:id="rId6">
        <w:r>
          <w:rPr>
            <w:color w:val="0563C1"/>
            <w:u w:val="single"/>
          </w:rPr>
          <w:t>Mail@fabricworkslondon.org</w:t>
        </w:r>
      </w:hyperlink>
    </w:p>
    <w:p w14:paraId="5F7B0B7D" w14:textId="77777777" w:rsidR="006D3742" w:rsidRDefault="006D3742">
      <w:pPr>
        <w:jc w:val="center"/>
      </w:pPr>
    </w:p>
    <w:p w14:paraId="0E749F31" w14:textId="77777777" w:rsidR="006D3742" w:rsidRDefault="001A5132">
      <w:pPr>
        <w:jc w:val="center"/>
      </w:pPr>
      <w:r>
        <w:t>If you are posting multiple items to mend, please fill in one form per item.</w:t>
      </w:r>
    </w:p>
    <w:p w14:paraId="2B0BDA0B" w14:textId="77777777" w:rsidR="006D3742" w:rsidRDefault="006D3742">
      <w:pPr>
        <w:rPr>
          <w:u w:val="single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4965"/>
      </w:tblGrid>
      <w:tr w:rsidR="006D3742" w14:paraId="0676E543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E74" w14:textId="2A80C197" w:rsidR="006D3742" w:rsidRPr="00FA6BAF" w:rsidRDefault="00560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Your order number: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EAD3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  <w:p w14:paraId="29FA6810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6D3742" w14:paraId="599398AB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FEB4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Your email address:</w:t>
            </w:r>
          </w:p>
          <w:p w14:paraId="0A48FE2F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(The address you gave when placing the order)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0CCB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6D3742" w14:paraId="781D9B01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B88F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Item to be mended:</w:t>
            </w:r>
          </w:p>
          <w:p w14:paraId="6338F0A8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(Example: Red and white striped jumper)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4B67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DA7740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3742" w14:paraId="2D451204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5D84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Your chosen mend:</w:t>
            </w:r>
          </w:p>
          <w:p w14:paraId="2EA05703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(Example: Visible darning, small hole)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E18F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  <w:p w14:paraId="4C781220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  <w:p w14:paraId="355C3409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6D3742" w14:paraId="260CE2C9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E7A3" w14:textId="77777777" w:rsidR="006D3742" w:rsidRDefault="001A5132">
            <w:r>
              <w:t>Any notes to help us complete this order</w:t>
            </w:r>
          </w:p>
          <w:p w14:paraId="62533D4B" w14:textId="77777777" w:rsidR="006D3742" w:rsidRDefault="001A5132">
            <w:proofErr w:type="spellStart"/>
            <w:r>
              <w:t>eg.</w:t>
            </w:r>
            <w:proofErr w:type="spellEnd"/>
            <w:r>
              <w:t xml:space="preserve"> Preferred thread/ zip colours, items you have provided.</w:t>
            </w:r>
          </w:p>
          <w:p w14:paraId="2E63415C" w14:textId="77777777" w:rsidR="006D3742" w:rsidRDefault="006D3742">
            <w:pPr>
              <w:rPr>
                <w:i/>
              </w:rPr>
            </w:pPr>
          </w:p>
          <w:p w14:paraId="30CF3B77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 visible mends please specify if you’d like us to match your clothing item, or use contrasting </w:t>
            </w:r>
            <w:proofErr w:type="gramStart"/>
            <w:r>
              <w:t>colours :</w:t>
            </w:r>
            <w:proofErr w:type="gramEnd"/>
          </w:p>
          <w:p w14:paraId="1929244B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61FF7A" w14:textId="77777777" w:rsidR="006D3742" w:rsidRDefault="001A5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Example: Please darn using blue wool, in sam</w:t>
            </w:r>
            <w:r>
              <w:rPr>
                <w:i/>
                <w:sz w:val="20"/>
                <w:szCs w:val="20"/>
              </w:rPr>
              <w:t>e direction of stripe)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C7EE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6D3742" w14:paraId="56A04EB7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ED18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94C6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  <w:tr w:rsidR="006D3742" w14:paraId="23FC41D5" w14:textId="77777777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93B4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3656" w14:textId="77777777" w:rsidR="006D3742" w:rsidRDefault="006D3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</w:tr>
    </w:tbl>
    <w:p w14:paraId="1F7651E3" w14:textId="77777777" w:rsidR="006D3742" w:rsidRDefault="006D3742">
      <w:pPr>
        <w:rPr>
          <w:u w:val="single"/>
        </w:rPr>
      </w:pPr>
    </w:p>
    <w:p w14:paraId="193037B6" w14:textId="77777777" w:rsidR="006D3742" w:rsidRDefault="006D3742">
      <w:pPr>
        <w:rPr>
          <w:u w:val="single"/>
        </w:rPr>
      </w:pPr>
    </w:p>
    <w:sectPr w:rsidR="006D3742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9778" w14:textId="77777777" w:rsidR="001A5132" w:rsidRDefault="001A5132">
      <w:r>
        <w:separator/>
      </w:r>
    </w:p>
  </w:endnote>
  <w:endnote w:type="continuationSeparator" w:id="0">
    <w:p w14:paraId="0931C675" w14:textId="77777777" w:rsidR="001A5132" w:rsidRDefault="001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5608" w14:textId="77777777" w:rsidR="001A5132" w:rsidRDefault="001A5132">
      <w:r>
        <w:separator/>
      </w:r>
    </w:p>
  </w:footnote>
  <w:footnote w:type="continuationSeparator" w:id="0">
    <w:p w14:paraId="11F048A9" w14:textId="77777777" w:rsidR="001A5132" w:rsidRDefault="001A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1542" w14:textId="77777777" w:rsidR="006D3742" w:rsidRDefault="001A5132">
    <w:pPr>
      <w:rPr>
        <w:sz w:val="16"/>
        <w:szCs w:val="16"/>
      </w:rPr>
    </w:pPr>
    <w:r>
      <w:rPr>
        <w:sz w:val="16"/>
        <w:szCs w:val="16"/>
      </w:rPr>
      <w:t xml:space="preserve">The Old Limehouse Town Hall,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2843B5" wp14:editId="7FBA280E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591503" cy="6000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503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E4678" w14:textId="77777777" w:rsidR="006D3742" w:rsidRDefault="001A5132">
    <w:pPr>
      <w:rPr>
        <w:sz w:val="16"/>
        <w:szCs w:val="16"/>
      </w:rPr>
    </w:pPr>
    <w:r>
      <w:rPr>
        <w:sz w:val="16"/>
        <w:szCs w:val="16"/>
      </w:rPr>
      <w:t>646 Commercial Road</w:t>
    </w:r>
  </w:p>
  <w:p w14:paraId="02B213A2" w14:textId="77777777" w:rsidR="006D3742" w:rsidRDefault="001A5132">
    <w:pPr>
      <w:rPr>
        <w:sz w:val="16"/>
        <w:szCs w:val="16"/>
      </w:rPr>
    </w:pPr>
    <w:r>
      <w:rPr>
        <w:sz w:val="16"/>
        <w:szCs w:val="16"/>
      </w:rPr>
      <w:t>London</w:t>
    </w:r>
  </w:p>
  <w:p w14:paraId="04A7DD83" w14:textId="77777777" w:rsidR="006D3742" w:rsidRDefault="001A5132">
    <w:pPr>
      <w:rPr>
        <w:sz w:val="16"/>
        <w:szCs w:val="16"/>
      </w:rPr>
    </w:pPr>
    <w:r>
      <w:rPr>
        <w:sz w:val="16"/>
        <w:szCs w:val="16"/>
      </w:rPr>
      <w:t>E14 7HA</w:t>
    </w:r>
  </w:p>
  <w:p w14:paraId="36E98BC9" w14:textId="77777777" w:rsidR="006D3742" w:rsidRDefault="001A5132">
    <w:pPr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0207 987 6164 mail@fabricworkslondon.org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42"/>
    <w:rsid w:val="00116F20"/>
    <w:rsid w:val="001A5132"/>
    <w:rsid w:val="00560FA7"/>
    <w:rsid w:val="006D3742"/>
    <w:rsid w:val="00E6088D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84572"/>
  <w15:docId w15:val="{24DA2C5E-EA24-3A47-B890-22A55A1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8D"/>
  </w:style>
  <w:style w:type="paragraph" w:styleId="Footer">
    <w:name w:val="footer"/>
    <w:basedOn w:val="Normal"/>
    <w:link w:val="FooterChar"/>
    <w:uiPriority w:val="99"/>
    <w:unhideWhenUsed/>
    <w:rsid w:val="00E60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fabricworkslond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gracie sutton</cp:lastModifiedBy>
  <cp:revision>2</cp:revision>
  <dcterms:created xsi:type="dcterms:W3CDTF">2022-03-18T16:25:00Z</dcterms:created>
  <dcterms:modified xsi:type="dcterms:W3CDTF">2022-03-18T16:25:00Z</dcterms:modified>
</cp:coreProperties>
</file>